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74C8" w14:textId="2D88E56A" w:rsidR="00496540" w:rsidRPr="00D81703" w:rsidRDefault="00496540">
      <w:pPr>
        <w:rPr>
          <w:rFonts w:ascii="方正小标宋简体" w:eastAsia="方正小标宋简体" w:hint="eastAsia"/>
          <w:sz w:val="44"/>
          <w:szCs w:val="44"/>
        </w:rPr>
      </w:pPr>
      <w:r w:rsidRPr="00D81703">
        <w:rPr>
          <w:rFonts w:ascii="方正小标宋简体" w:eastAsia="方正小标宋简体" w:hint="eastAsia"/>
          <w:sz w:val="44"/>
          <w:szCs w:val="44"/>
        </w:rPr>
        <w:t>202</w:t>
      </w:r>
      <w:r w:rsidR="00CA63E7">
        <w:rPr>
          <w:rFonts w:ascii="方正小标宋简体" w:eastAsia="方正小标宋简体" w:hint="eastAsia"/>
          <w:sz w:val="44"/>
          <w:szCs w:val="44"/>
        </w:rPr>
        <w:t>5</w:t>
      </w:r>
      <w:r w:rsidRPr="00D81703">
        <w:rPr>
          <w:rFonts w:ascii="方正小标宋简体" w:eastAsia="方正小标宋简体" w:hint="eastAsia"/>
          <w:sz w:val="44"/>
          <w:szCs w:val="44"/>
        </w:rPr>
        <w:t>年研究生国家奖学金汇总表填报说明</w:t>
      </w:r>
    </w:p>
    <w:p w14:paraId="31E3623B" w14:textId="3858BB7F" w:rsidR="00496540" w:rsidRPr="00D81703" w:rsidRDefault="00496540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一、基本信息填写</w:t>
      </w:r>
    </w:p>
    <w:p w14:paraId="60082507" w14:textId="0671A806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学院填写全称</w:t>
      </w:r>
    </w:p>
    <w:p w14:paraId="6832F86F" w14:textId="4352B852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专业填写学籍系统查询到的全称</w:t>
      </w:r>
    </w:p>
    <w:p w14:paraId="569593C4" w14:textId="36F8A884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年级填写样式为2</w:t>
      </w:r>
      <w:r w:rsidRPr="00D81703">
        <w:rPr>
          <w:rFonts w:ascii="仿宋" w:eastAsia="仿宋" w:hAnsi="仿宋"/>
          <w:sz w:val="32"/>
          <w:szCs w:val="32"/>
        </w:rPr>
        <w:t>022</w:t>
      </w:r>
      <w:r w:rsidRPr="00D81703">
        <w:rPr>
          <w:rFonts w:ascii="仿宋" w:eastAsia="仿宋" w:hAnsi="仿宋" w:hint="eastAsia"/>
          <w:sz w:val="32"/>
          <w:szCs w:val="32"/>
        </w:rPr>
        <w:t>级、2</w:t>
      </w:r>
      <w:r w:rsidRPr="00D81703">
        <w:rPr>
          <w:rFonts w:ascii="仿宋" w:eastAsia="仿宋" w:hAnsi="仿宋"/>
          <w:sz w:val="32"/>
          <w:szCs w:val="32"/>
        </w:rPr>
        <w:t>023</w:t>
      </w:r>
      <w:r w:rsidRPr="00D81703">
        <w:rPr>
          <w:rFonts w:ascii="仿宋" w:eastAsia="仿宋" w:hAnsi="仿宋" w:hint="eastAsia"/>
          <w:sz w:val="32"/>
          <w:szCs w:val="32"/>
        </w:rPr>
        <w:t>级等</w:t>
      </w:r>
    </w:p>
    <w:p w14:paraId="7C65B33B" w14:textId="3E9C37C9" w:rsidR="00496540" w:rsidRPr="00D81703" w:rsidRDefault="00496540" w:rsidP="00D81703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培养层次为博士或硕士</w:t>
      </w:r>
    </w:p>
    <w:p w14:paraId="0A14DE35" w14:textId="0A3099C3" w:rsidR="00496540" w:rsidRPr="00D81703" w:rsidRDefault="00496540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二、科研概况填写</w:t>
      </w:r>
    </w:p>
    <w:p w14:paraId="05878E22" w14:textId="32A2B9D2" w:rsidR="00496540" w:rsidRPr="00D81703" w:rsidRDefault="00496540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D81703">
        <w:rPr>
          <w:rFonts w:ascii="仿宋" w:eastAsia="仿宋" w:hAnsi="仿宋" w:hint="eastAsia"/>
          <w:sz w:val="32"/>
          <w:szCs w:val="32"/>
        </w:rPr>
        <w:t>必填项为</w:t>
      </w:r>
      <w:proofErr w:type="gramEnd"/>
      <w:r w:rsidRPr="00D81703">
        <w:rPr>
          <w:rFonts w:ascii="仿宋" w:eastAsia="仿宋" w:hAnsi="仿宋" w:hint="eastAsia"/>
          <w:sz w:val="32"/>
          <w:szCs w:val="32"/>
        </w:rPr>
        <w:t>文件中规定的获</w:t>
      </w:r>
      <w:proofErr w:type="gramStart"/>
      <w:r w:rsidRPr="00D81703">
        <w:rPr>
          <w:rFonts w:ascii="仿宋" w:eastAsia="仿宋" w:hAnsi="仿宋" w:hint="eastAsia"/>
          <w:sz w:val="32"/>
          <w:szCs w:val="32"/>
        </w:rPr>
        <w:t>评国家</w:t>
      </w:r>
      <w:proofErr w:type="gramEnd"/>
      <w:r w:rsidRPr="00D81703">
        <w:rPr>
          <w:rFonts w:ascii="仿宋" w:eastAsia="仿宋" w:hAnsi="仿宋" w:hint="eastAsia"/>
          <w:sz w:val="32"/>
          <w:szCs w:val="32"/>
        </w:rPr>
        <w:t>奖学金的基本条件。</w:t>
      </w:r>
    </w:p>
    <w:p w14:paraId="27BF8C60" w14:textId="02119910" w:rsidR="00496540" w:rsidRPr="00D81703" w:rsidRDefault="00496540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首先填写评定学年内符合基本条件的成果，并用下划线表示</w:t>
      </w:r>
      <w:r w:rsidR="00D81703" w:rsidRPr="00D81703">
        <w:rPr>
          <w:rFonts w:ascii="仿宋" w:eastAsia="仿宋" w:hAnsi="仿宋" w:hint="eastAsia"/>
          <w:sz w:val="32"/>
          <w:szCs w:val="32"/>
        </w:rPr>
        <w:t>，之后填写其他成果。</w:t>
      </w:r>
      <w:r w:rsidR="00783E8E">
        <w:rPr>
          <w:rFonts w:ascii="仿宋" w:eastAsia="仿宋" w:hAnsi="仿宋" w:hint="eastAsia"/>
          <w:sz w:val="32"/>
          <w:szCs w:val="32"/>
        </w:rPr>
        <w:t>以国外期刊发表的学术论文作为基本参评条件的，论文必须有收录报告。</w:t>
      </w:r>
      <w:r w:rsidR="00EA22A6">
        <w:rPr>
          <w:rFonts w:ascii="仿宋" w:eastAsia="仿宋" w:hAnsi="仿宋" w:hint="eastAsia"/>
          <w:sz w:val="32"/>
          <w:szCs w:val="32"/>
        </w:rPr>
        <w:t>原则上所有成果只填写研究生作为第一作者排序的成果，参评基本条件为研究生为第二作者，导师为第一作者的除外。</w:t>
      </w:r>
    </w:p>
    <w:p w14:paraId="305799F4" w14:textId="1B6AAD5B" w:rsidR="00D81703" w:rsidRPr="00D81703" w:rsidRDefault="00D81703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1</w:t>
      </w:r>
      <w:r w:rsidRPr="00D81703">
        <w:rPr>
          <w:rFonts w:ascii="仿宋" w:eastAsia="仿宋" w:hAnsi="仿宋"/>
          <w:sz w:val="32"/>
          <w:szCs w:val="32"/>
        </w:rPr>
        <w:t>.</w:t>
      </w:r>
      <w:r w:rsidRPr="00D81703">
        <w:rPr>
          <w:rFonts w:ascii="仿宋" w:eastAsia="仿宋" w:hAnsi="仿宋" w:hint="eastAsia"/>
          <w:sz w:val="32"/>
          <w:szCs w:val="32"/>
        </w:rPr>
        <w:t>论文类</w:t>
      </w:r>
    </w:p>
    <w:p w14:paraId="1FDD2445" w14:textId="4ABFA494" w:rsidR="00496540" w:rsidRPr="00D81703" w:rsidRDefault="00496540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理工农</w:t>
      </w:r>
      <w:proofErr w:type="gramStart"/>
      <w:r w:rsidRPr="00D8170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D81703">
        <w:rPr>
          <w:rFonts w:ascii="仿宋" w:eastAsia="仿宋" w:hAnsi="仿宋" w:hint="eastAsia"/>
          <w:sz w:val="32"/>
          <w:szCs w:val="32"/>
        </w:rPr>
        <w:t>类SCI论文标明</w:t>
      </w:r>
      <w:r w:rsidR="002B6340">
        <w:rPr>
          <w:rFonts w:ascii="仿宋" w:eastAsia="仿宋" w:hAnsi="仿宋" w:hint="eastAsia"/>
          <w:sz w:val="32"/>
          <w:szCs w:val="32"/>
        </w:rPr>
        <w:t>A、B、C类级别</w:t>
      </w:r>
      <w:r w:rsidRPr="00D81703">
        <w:rPr>
          <w:rFonts w:ascii="仿宋" w:eastAsia="仿宋" w:hAnsi="仿宋" w:hint="eastAsia"/>
          <w:sz w:val="32"/>
          <w:szCs w:val="32"/>
        </w:rPr>
        <w:t>及篇数并附上带书名号的期刊全称，后附作者排序。</w:t>
      </w:r>
      <w:r w:rsidR="002F34F0">
        <w:rPr>
          <w:rFonts w:ascii="仿宋" w:eastAsia="仿宋" w:hAnsi="仿宋" w:hint="eastAsia"/>
          <w:sz w:val="32"/>
          <w:szCs w:val="32"/>
        </w:rPr>
        <w:t>A、B、C分类参考</w:t>
      </w:r>
      <w:r w:rsidR="002F34F0" w:rsidRPr="002F34F0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5B2348A" wp14:editId="4DF2EBBA">
            <wp:extent cx="5269976" cy="2168013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" b="1"/>
                    <a:stretch/>
                  </pic:blipFill>
                  <pic:spPr bwMode="auto">
                    <a:xfrm>
                      <a:off x="0" y="0"/>
                      <a:ext cx="5330042" cy="21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94FE8" w14:textId="1CD13D49" w:rsidR="00496540" w:rsidRPr="00D81703" w:rsidRDefault="00496540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lastRenderedPageBreak/>
        <w:t>人文社科类SCCI期刊论文标明JCR分区及篇数并附上带书名号的期刊全称，后附作者排序。中文期刊论文标明期刊级别</w:t>
      </w:r>
      <w:r w:rsidR="00D81703" w:rsidRPr="00D81703">
        <w:rPr>
          <w:rFonts w:ascii="仿宋" w:eastAsia="仿宋" w:hAnsi="仿宋" w:hint="eastAsia"/>
          <w:sz w:val="32"/>
          <w:szCs w:val="32"/>
        </w:rPr>
        <w:t>并附上带书名号的期刊全称，后附作者排序。</w:t>
      </w:r>
    </w:p>
    <w:p w14:paraId="2802687B" w14:textId="35DD730C" w:rsidR="00D81703" w:rsidRPr="00D81703" w:rsidRDefault="00D81703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2</w:t>
      </w:r>
      <w:r w:rsidRPr="00D81703">
        <w:rPr>
          <w:rFonts w:ascii="仿宋" w:eastAsia="仿宋" w:hAnsi="仿宋"/>
          <w:sz w:val="32"/>
          <w:szCs w:val="32"/>
        </w:rPr>
        <w:t>.</w:t>
      </w:r>
      <w:r w:rsidRPr="00D81703">
        <w:rPr>
          <w:rFonts w:ascii="仿宋" w:eastAsia="仿宋" w:hAnsi="仿宋" w:hint="eastAsia"/>
          <w:sz w:val="32"/>
          <w:szCs w:val="32"/>
        </w:rPr>
        <w:t>竞赛类</w:t>
      </w:r>
    </w:p>
    <w:p w14:paraId="44478332" w14:textId="57E20710" w:rsidR="00D81703" w:rsidRPr="00D81703" w:rsidRDefault="00D81703" w:rsidP="00D8170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 w:hint="eastAsia"/>
          <w:sz w:val="32"/>
          <w:szCs w:val="32"/>
        </w:rPr>
        <w:t>需标明竞赛名称全称，并附排序。</w:t>
      </w:r>
    </w:p>
    <w:p w14:paraId="1C7C4151" w14:textId="0A374954" w:rsidR="00D81703" w:rsidRPr="0078152F" w:rsidRDefault="00D81703" w:rsidP="0078152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81703">
        <w:rPr>
          <w:rFonts w:ascii="仿宋" w:eastAsia="仿宋" w:hAnsi="仿宋"/>
          <w:sz w:val="32"/>
          <w:szCs w:val="32"/>
        </w:rPr>
        <w:t>3.</w:t>
      </w:r>
      <w:r w:rsidRPr="00D81703">
        <w:rPr>
          <w:rFonts w:ascii="仿宋" w:eastAsia="仿宋" w:hAnsi="仿宋" w:hint="eastAsia"/>
          <w:sz w:val="32"/>
          <w:szCs w:val="32"/>
        </w:rPr>
        <w:t>科研项目类</w:t>
      </w:r>
      <w:r w:rsidR="0078152F">
        <w:rPr>
          <w:rFonts w:ascii="仿宋" w:eastAsia="仿宋" w:hAnsi="仿宋" w:hint="eastAsia"/>
          <w:sz w:val="32"/>
          <w:szCs w:val="32"/>
        </w:rPr>
        <w:t xml:space="preserve"> </w:t>
      </w:r>
      <w:r w:rsidR="0078152F">
        <w:rPr>
          <w:rFonts w:ascii="仿宋" w:eastAsia="仿宋" w:hAnsi="仿宋"/>
          <w:sz w:val="32"/>
          <w:szCs w:val="32"/>
        </w:rPr>
        <w:t xml:space="preserve"> </w:t>
      </w:r>
      <w:r w:rsidRPr="00D81703">
        <w:rPr>
          <w:rFonts w:ascii="仿宋" w:eastAsia="仿宋" w:hAnsi="仿宋" w:hint="eastAsia"/>
          <w:noProof/>
          <w:sz w:val="32"/>
          <w:szCs w:val="32"/>
        </w:rPr>
        <w:t>科研项目需为项目负责人</w:t>
      </w:r>
    </w:p>
    <w:sectPr w:rsidR="00D81703" w:rsidRPr="0078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292A" w14:textId="77777777" w:rsidR="00C02D0B" w:rsidRDefault="00C02D0B" w:rsidP="00EA22A6">
      <w:pPr>
        <w:rPr>
          <w:rFonts w:hint="eastAsia"/>
        </w:rPr>
      </w:pPr>
      <w:r>
        <w:separator/>
      </w:r>
    </w:p>
  </w:endnote>
  <w:endnote w:type="continuationSeparator" w:id="0">
    <w:p w14:paraId="58C331D5" w14:textId="77777777" w:rsidR="00C02D0B" w:rsidRDefault="00C02D0B" w:rsidP="00EA22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6B38" w14:textId="77777777" w:rsidR="00C02D0B" w:rsidRDefault="00C02D0B" w:rsidP="00EA22A6">
      <w:pPr>
        <w:rPr>
          <w:rFonts w:hint="eastAsia"/>
        </w:rPr>
      </w:pPr>
      <w:r>
        <w:separator/>
      </w:r>
    </w:p>
  </w:footnote>
  <w:footnote w:type="continuationSeparator" w:id="0">
    <w:p w14:paraId="276B236C" w14:textId="77777777" w:rsidR="00C02D0B" w:rsidRDefault="00C02D0B" w:rsidP="00EA22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6439D"/>
    <w:multiLevelType w:val="hybridMultilevel"/>
    <w:tmpl w:val="E06C1F0C"/>
    <w:lvl w:ilvl="0" w:tplc="1B70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085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40"/>
    <w:rsid w:val="000D45B9"/>
    <w:rsid w:val="001C279D"/>
    <w:rsid w:val="00222244"/>
    <w:rsid w:val="002B6340"/>
    <w:rsid w:val="002F34F0"/>
    <w:rsid w:val="003F5F1C"/>
    <w:rsid w:val="00496540"/>
    <w:rsid w:val="005B5C5A"/>
    <w:rsid w:val="0078152F"/>
    <w:rsid w:val="00783E8E"/>
    <w:rsid w:val="00805154"/>
    <w:rsid w:val="00B83134"/>
    <w:rsid w:val="00C02D0B"/>
    <w:rsid w:val="00CA63E7"/>
    <w:rsid w:val="00D81703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4754"/>
  <w15:chartTrackingRefBased/>
  <w15:docId w15:val="{9ED8C2D4-63D5-4A60-918C-F22E7008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4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22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2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 赵</dc:creator>
  <cp:keywords/>
  <dc:description/>
  <cp:lastModifiedBy>楠 张</cp:lastModifiedBy>
  <cp:revision>14</cp:revision>
  <cp:lastPrinted>2024-10-31T04:25:00Z</cp:lastPrinted>
  <dcterms:created xsi:type="dcterms:W3CDTF">2024-09-11T09:57:00Z</dcterms:created>
  <dcterms:modified xsi:type="dcterms:W3CDTF">2025-09-23T06:40:00Z</dcterms:modified>
</cp:coreProperties>
</file>